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9" w:rsidRDefault="00C23599" w:rsidP="009A089E">
      <w:pPr>
        <w:jc w:val="center"/>
        <w:rPr>
          <w:b/>
          <w:sz w:val="28"/>
          <w:szCs w:val="28"/>
          <w:u w:val="single"/>
        </w:rPr>
      </w:pPr>
      <w:r w:rsidRPr="00E9719F">
        <w:rPr>
          <w:b/>
          <w:sz w:val="28"/>
          <w:szCs w:val="28"/>
          <w:u w:val="single"/>
        </w:rPr>
        <w:t>GOVERNORS</w:t>
      </w:r>
      <w:r w:rsidR="009A089E">
        <w:rPr>
          <w:b/>
          <w:sz w:val="28"/>
          <w:szCs w:val="28"/>
          <w:u w:val="single"/>
        </w:rPr>
        <w:t>’ REGISTER OF BUSINESS INTEREST</w:t>
      </w:r>
    </w:p>
    <w:p w:rsidR="009A089E" w:rsidRPr="00E9719F" w:rsidRDefault="009A089E" w:rsidP="009A08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 AT </w:t>
      </w:r>
      <w:r w:rsidR="006066E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9A089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6066E3">
        <w:rPr>
          <w:b/>
          <w:sz w:val="28"/>
          <w:szCs w:val="28"/>
          <w:u w:val="single"/>
        </w:rPr>
        <w:t>JANUARY</w:t>
      </w:r>
      <w:r>
        <w:rPr>
          <w:b/>
          <w:sz w:val="28"/>
          <w:szCs w:val="28"/>
          <w:u w:val="single"/>
        </w:rPr>
        <w:t xml:space="preserve"> 201</w:t>
      </w:r>
      <w:r w:rsidR="006066E3">
        <w:rPr>
          <w:b/>
          <w:sz w:val="28"/>
          <w:szCs w:val="28"/>
          <w:u w:val="single"/>
        </w:rPr>
        <w:t>8</w:t>
      </w:r>
    </w:p>
    <w:p w:rsidR="00E9719F" w:rsidRDefault="00E9719F" w:rsidP="00C2359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5023"/>
      </w:tblGrid>
      <w:tr w:rsidR="00E9719F" w:rsidTr="00E9719F">
        <w:tc>
          <w:tcPr>
            <w:tcW w:w="2518" w:type="dxa"/>
          </w:tcPr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GOVERNOR</w:t>
            </w:r>
          </w:p>
        </w:tc>
        <w:tc>
          <w:tcPr>
            <w:tcW w:w="1701" w:type="dxa"/>
          </w:tcPr>
          <w:p w:rsidR="00E9719F" w:rsidRPr="00E9719F" w:rsidRDefault="00E9719F" w:rsidP="00E9719F">
            <w:pPr>
              <w:jc w:val="center"/>
              <w:rPr>
                <w:b/>
              </w:rPr>
            </w:pPr>
            <w:r w:rsidRPr="00E9719F">
              <w:rPr>
                <w:b/>
              </w:rPr>
              <w:t>DATE OF</w:t>
            </w:r>
          </w:p>
          <w:p w:rsidR="00E9719F" w:rsidRPr="00E9719F" w:rsidRDefault="00E9719F" w:rsidP="00E9719F">
            <w:pPr>
              <w:jc w:val="center"/>
              <w:rPr>
                <w:b/>
              </w:rPr>
            </w:pPr>
            <w:r w:rsidRPr="00E9719F">
              <w:rPr>
                <w:b/>
              </w:rPr>
              <w:t>DECLARATION</w:t>
            </w:r>
          </w:p>
        </w:tc>
        <w:tc>
          <w:tcPr>
            <w:tcW w:w="5023" w:type="dxa"/>
          </w:tcPr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BUSINESS INTERESTS</w:t>
            </w:r>
          </w:p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REGISTERED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Christine </w:t>
            </w:r>
            <w:proofErr w:type="spellStart"/>
            <w:r w:rsidRPr="00C23599">
              <w:rPr>
                <w:b/>
              </w:rPr>
              <w:t>Hilson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Chair</w:t>
            </w:r>
            <w:r>
              <w:t xml:space="preserve"> of FGB</w:t>
            </w:r>
          </w:p>
        </w:tc>
        <w:tc>
          <w:tcPr>
            <w:tcW w:w="1701" w:type="dxa"/>
          </w:tcPr>
          <w:p w:rsidR="00E9719F" w:rsidRPr="00A86EAC" w:rsidRDefault="000C2FB9" w:rsidP="000C2FB9">
            <w:r>
              <w:t>13</w:t>
            </w:r>
            <w:r w:rsidR="00E9719F">
              <w:t>/9/1</w:t>
            </w:r>
            <w:r>
              <w:t>7</w:t>
            </w:r>
          </w:p>
        </w:tc>
        <w:tc>
          <w:tcPr>
            <w:tcW w:w="5023" w:type="dxa"/>
          </w:tcPr>
          <w:p w:rsidR="00E9719F" w:rsidRPr="00A86EAC" w:rsidRDefault="00E9719F" w:rsidP="009A089E">
            <w:pPr>
              <w:jc w:val="both"/>
            </w:pPr>
            <w:r w:rsidRPr="00A86EAC">
              <w:t>None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Lynn </w:t>
            </w:r>
            <w:proofErr w:type="spellStart"/>
            <w:r w:rsidRPr="00C23599">
              <w:rPr>
                <w:b/>
              </w:rPr>
              <w:t>Paylor</w:t>
            </w:r>
            <w:proofErr w:type="spellEnd"/>
            <w:r w:rsidRPr="00C23599">
              <w:rPr>
                <w:b/>
              </w:rPr>
              <w:t xml:space="preserve"> Sutton</w:t>
            </w:r>
          </w:p>
          <w:p w:rsidR="00E9719F" w:rsidRPr="00C23599" w:rsidRDefault="00E9719F" w:rsidP="00C23599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701" w:type="dxa"/>
          </w:tcPr>
          <w:p w:rsidR="00E9719F" w:rsidRDefault="000C2FB9" w:rsidP="000C2FB9">
            <w:r>
              <w:t>13</w:t>
            </w:r>
            <w:r w:rsidR="001B5CAE">
              <w:t>/9/1</w:t>
            </w:r>
            <w:r>
              <w:t>7</w:t>
            </w:r>
          </w:p>
        </w:tc>
        <w:tc>
          <w:tcPr>
            <w:tcW w:w="5023" w:type="dxa"/>
          </w:tcPr>
          <w:p w:rsidR="00E9719F" w:rsidRPr="00A86EAC" w:rsidRDefault="001B5CAE" w:rsidP="009A089E">
            <w:pPr>
              <w:jc w:val="both"/>
            </w:pPr>
            <w:r>
              <w:t xml:space="preserve">None 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Emma </w:t>
            </w:r>
            <w:proofErr w:type="spellStart"/>
            <w:r w:rsidRPr="00C23599">
              <w:rPr>
                <w:b/>
              </w:rPr>
              <w:t>Keem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Staff</w:t>
            </w:r>
            <w:r>
              <w:t xml:space="preserve"> Governor</w:t>
            </w:r>
          </w:p>
        </w:tc>
        <w:tc>
          <w:tcPr>
            <w:tcW w:w="1701" w:type="dxa"/>
          </w:tcPr>
          <w:p w:rsidR="00E9719F" w:rsidRPr="00A86EAC" w:rsidRDefault="000C2FB9" w:rsidP="000C2FB9">
            <w:r>
              <w:t>13</w:t>
            </w:r>
            <w:r w:rsidR="001B5CAE">
              <w:t>/9/1</w:t>
            </w:r>
            <w:r>
              <w:t>7</w:t>
            </w:r>
          </w:p>
        </w:tc>
        <w:tc>
          <w:tcPr>
            <w:tcW w:w="5023" w:type="dxa"/>
          </w:tcPr>
          <w:p w:rsidR="00E9719F" w:rsidRPr="00A86EAC" w:rsidRDefault="00E9719F" w:rsidP="009A089E">
            <w:pPr>
              <w:jc w:val="both"/>
            </w:pPr>
            <w:r w:rsidRPr="00D14B2F">
              <w:rPr>
                <w:u w:val="single"/>
              </w:rPr>
              <w:t>Spouse</w:t>
            </w:r>
            <w:r>
              <w:t xml:space="preserve"> – Director of DK (Canterbury) Ltd</w:t>
            </w:r>
            <w:r w:rsidR="00D14B2F">
              <w:t xml:space="preserve"> - Building Contractors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Gillian Bates</w:t>
            </w:r>
          </w:p>
          <w:p w:rsidR="00E9719F" w:rsidRPr="00C23599" w:rsidRDefault="00E9719F" w:rsidP="00C23599">
            <w:pPr>
              <w:jc w:val="center"/>
            </w:pPr>
            <w:r w:rsidRPr="00C23599">
              <w:t>Co-Opted Governor</w:t>
            </w:r>
          </w:p>
        </w:tc>
        <w:tc>
          <w:tcPr>
            <w:tcW w:w="1701" w:type="dxa"/>
          </w:tcPr>
          <w:p w:rsidR="00E9719F" w:rsidRDefault="000C2FB9" w:rsidP="000C2FB9">
            <w:r>
              <w:t>13</w:t>
            </w:r>
            <w:r w:rsidR="00E9719F">
              <w:t>/9/1</w:t>
            </w:r>
            <w:r>
              <w:t>7</w:t>
            </w:r>
          </w:p>
        </w:tc>
        <w:tc>
          <w:tcPr>
            <w:tcW w:w="5023" w:type="dxa"/>
          </w:tcPr>
          <w:p w:rsidR="00E9719F" w:rsidRPr="00A86EAC" w:rsidRDefault="00E9719F" w:rsidP="009A089E">
            <w:pPr>
              <w:jc w:val="both"/>
            </w:pPr>
            <w:r>
              <w:t>Sister of Office Manager/Clerk to the Governors</w:t>
            </w:r>
          </w:p>
        </w:tc>
      </w:tr>
      <w:tr w:rsidR="00E9719F" w:rsidTr="00E9719F">
        <w:tc>
          <w:tcPr>
            <w:tcW w:w="2518" w:type="dxa"/>
          </w:tcPr>
          <w:p w:rsidR="00E9719F" w:rsidRPr="000C2FB9" w:rsidRDefault="009A089E" w:rsidP="00C23599">
            <w:pPr>
              <w:jc w:val="center"/>
              <w:rPr>
                <w:b/>
              </w:rPr>
            </w:pPr>
            <w:r>
              <w:rPr>
                <w:b/>
              </w:rPr>
              <w:t>Dorcas O’Dell</w:t>
            </w:r>
          </w:p>
          <w:p w:rsidR="000C2FB9" w:rsidRPr="00C23599" w:rsidRDefault="000C2FB9" w:rsidP="00C23599">
            <w:pPr>
              <w:jc w:val="center"/>
            </w:pPr>
            <w:r>
              <w:t>Co-Opted Governor</w:t>
            </w:r>
          </w:p>
        </w:tc>
        <w:tc>
          <w:tcPr>
            <w:tcW w:w="1701" w:type="dxa"/>
          </w:tcPr>
          <w:p w:rsidR="00E9719F" w:rsidRPr="00E9719F" w:rsidRDefault="009A089E" w:rsidP="001B5CAE">
            <w:r>
              <w:t xml:space="preserve"> 9/11/17</w:t>
            </w:r>
          </w:p>
        </w:tc>
        <w:tc>
          <w:tcPr>
            <w:tcW w:w="5023" w:type="dxa"/>
          </w:tcPr>
          <w:p w:rsidR="001B5CAE" w:rsidRPr="00E9719F" w:rsidRDefault="009A089E" w:rsidP="009A089E">
            <w:pPr>
              <w:jc w:val="both"/>
            </w:pPr>
            <w:r>
              <w:t>None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Sam </w:t>
            </w:r>
            <w:proofErr w:type="spellStart"/>
            <w:r w:rsidRPr="00C23599">
              <w:rPr>
                <w:b/>
              </w:rPr>
              <w:t>Worton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Parent Governor</w:t>
            </w:r>
          </w:p>
        </w:tc>
        <w:tc>
          <w:tcPr>
            <w:tcW w:w="1701" w:type="dxa"/>
          </w:tcPr>
          <w:p w:rsidR="00E9719F" w:rsidRDefault="000C2FB9" w:rsidP="00E9719F">
            <w:r>
              <w:t>13</w:t>
            </w:r>
            <w:r w:rsidR="001B5CAE">
              <w:t>/9/1</w:t>
            </w:r>
            <w:r>
              <w:t>7</w:t>
            </w:r>
          </w:p>
          <w:p w:rsidR="00E9719F" w:rsidRDefault="00E9719F" w:rsidP="00E9719F"/>
        </w:tc>
        <w:tc>
          <w:tcPr>
            <w:tcW w:w="5023" w:type="dxa"/>
          </w:tcPr>
          <w:p w:rsidR="00E9719F" w:rsidRPr="00E9719F" w:rsidRDefault="001B5CAE" w:rsidP="009A089E">
            <w:pPr>
              <w:jc w:val="both"/>
            </w:pPr>
            <w:r>
              <w:t xml:space="preserve">None </w:t>
            </w:r>
          </w:p>
        </w:tc>
      </w:tr>
      <w:tr w:rsidR="000C2FB9" w:rsidTr="00E9719F">
        <w:tc>
          <w:tcPr>
            <w:tcW w:w="2518" w:type="dxa"/>
          </w:tcPr>
          <w:p w:rsidR="000C2FB9" w:rsidRDefault="000C2FB9" w:rsidP="00C23599">
            <w:pPr>
              <w:jc w:val="center"/>
              <w:rPr>
                <w:b/>
              </w:rPr>
            </w:pPr>
            <w:r>
              <w:rPr>
                <w:b/>
              </w:rPr>
              <w:t>David Harris</w:t>
            </w:r>
          </w:p>
          <w:p w:rsidR="000C2FB9" w:rsidRPr="000C2FB9" w:rsidRDefault="000C2FB9" w:rsidP="00C23599">
            <w:pPr>
              <w:jc w:val="center"/>
            </w:pPr>
            <w:r w:rsidRPr="000C2FB9">
              <w:t>Parent Governor</w:t>
            </w:r>
          </w:p>
        </w:tc>
        <w:tc>
          <w:tcPr>
            <w:tcW w:w="1701" w:type="dxa"/>
          </w:tcPr>
          <w:p w:rsidR="000C2FB9" w:rsidRDefault="000C2FB9" w:rsidP="00E9719F">
            <w:r>
              <w:t>24/9/17</w:t>
            </w:r>
          </w:p>
        </w:tc>
        <w:tc>
          <w:tcPr>
            <w:tcW w:w="5023" w:type="dxa"/>
          </w:tcPr>
          <w:p w:rsidR="000C2FB9" w:rsidRDefault="000C2FB9" w:rsidP="009A089E">
            <w:pPr>
              <w:jc w:val="both"/>
            </w:pPr>
            <w:r>
              <w:t>None</w:t>
            </w:r>
          </w:p>
        </w:tc>
      </w:tr>
      <w:tr w:rsidR="00E9719F" w:rsidTr="00E9719F">
        <w:tc>
          <w:tcPr>
            <w:tcW w:w="2518" w:type="dxa"/>
          </w:tcPr>
          <w:p w:rsidR="00E9719F" w:rsidRPr="000C2FB9" w:rsidRDefault="000C2FB9" w:rsidP="00C23599">
            <w:pPr>
              <w:jc w:val="center"/>
              <w:rPr>
                <w:b/>
              </w:rPr>
            </w:pPr>
            <w:r w:rsidRPr="000C2FB9">
              <w:rPr>
                <w:b/>
              </w:rPr>
              <w:t>Antony Brenton</w:t>
            </w:r>
          </w:p>
          <w:p w:rsidR="000C2FB9" w:rsidRPr="00C23599" w:rsidRDefault="000C2FB9" w:rsidP="00C23599">
            <w:pPr>
              <w:jc w:val="center"/>
            </w:pPr>
            <w:r>
              <w:t>Parent Governor</w:t>
            </w:r>
          </w:p>
        </w:tc>
        <w:tc>
          <w:tcPr>
            <w:tcW w:w="1701" w:type="dxa"/>
          </w:tcPr>
          <w:p w:rsidR="00E9719F" w:rsidRDefault="000C2FB9" w:rsidP="001B5CAE">
            <w:r>
              <w:t>11/7/16</w:t>
            </w:r>
          </w:p>
        </w:tc>
        <w:tc>
          <w:tcPr>
            <w:tcW w:w="5023" w:type="dxa"/>
          </w:tcPr>
          <w:p w:rsidR="00E9719F" w:rsidRPr="00A86EAC" w:rsidRDefault="000C2FB9" w:rsidP="009A089E">
            <w:pPr>
              <w:jc w:val="both"/>
            </w:pPr>
            <w:r>
              <w:t>None</w:t>
            </w:r>
          </w:p>
        </w:tc>
      </w:tr>
    </w:tbl>
    <w:p w:rsidR="00C23599" w:rsidRPr="00C23599" w:rsidRDefault="00C23599" w:rsidP="00C23599">
      <w:pPr>
        <w:jc w:val="center"/>
        <w:rPr>
          <w:b/>
          <w:u w:val="single"/>
        </w:rPr>
      </w:pPr>
      <w:bookmarkStart w:id="0" w:name="_GoBack"/>
      <w:bookmarkEnd w:id="0"/>
    </w:p>
    <w:sectPr w:rsidR="00C23599" w:rsidRPr="00C2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9"/>
    <w:rsid w:val="00044B58"/>
    <w:rsid w:val="000C2FB9"/>
    <w:rsid w:val="00114A5D"/>
    <w:rsid w:val="00146BE3"/>
    <w:rsid w:val="001B5CAE"/>
    <w:rsid w:val="004871A5"/>
    <w:rsid w:val="004C0DE0"/>
    <w:rsid w:val="006066E3"/>
    <w:rsid w:val="00786DB4"/>
    <w:rsid w:val="00792CBF"/>
    <w:rsid w:val="00857D9F"/>
    <w:rsid w:val="009A089E"/>
    <w:rsid w:val="00A86EAC"/>
    <w:rsid w:val="00C23599"/>
    <w:rsid w:val="00D14B2F"/>
    <w:rsid w:val="00E9719F"/>
    <w:rsid w:val="00F30E33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 School Office</dc:creator>
  <cp:lastModifiedBy>Langdon School Office</cp:lastModifiedBy>
  <cp:revision>3</cp:revision>
  <dcterms:created xsi:type="dcterms:W3CDTF">2018-01-29T12:06:00Z</dcterms:created>
  <dcterms:modified xsi:type="dcterms:W3CDTF">2018-01-29T12:06:00Z</dcterms:modified>
</cp:coreProperties>
</file>